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4560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06EF3358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164AD" w14:textId="2F04200D"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C221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 dnia </w:t>
      </w:r>
      <w:r w:rsidR="004A231A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8B7CC5">
        <w:rPr>
          <w:rFonts w:ascii="Times New Roman" w:eastAsia="Times New Roman" w:hAnsi="Times New Roman" w:cs="Times New Roman"/>
          <w:b/>
          <w:szCs w:val="20"/>
          <w:lang w:eastAsia="pl-PL"/>
        </w:rPr>
        <w:t>lipca</w:t>
      </w:r>
      <w:r w:rsidR="004A231A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2022</w:t>
      </w:r>
      <w:r w:rsidR="001C221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p w14:paraId="61D0130B" w14:textId="77777777" w:rsidR="001C2217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67770CE" w14:textId="77777777" w:rsidR="001C2217" w:rsidRPr="00090D70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14:paraId="3FE118C0" w14:textId="77777777" w:rsidTr="00331A67">
        <w:tc>
          <w:tcPr>
            <w:tcW w:w="0" w:type="auto"/>
            <w:hideMark/>
          </w:tcPr>
          <w:p w14:paraId="2F2F4037" w14:textId="77777777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93BE2">
              <w:rPr>
                <w:rFonts w:ascii="Times New Roman" w:eastAsia="Times New Roman" w:hAnsi="Times New Roman" w:cs="Times New Roman"/>
                <w:b/>
                <w:lang w:eastAsia="pl-PL"/>
              </w:rPr>
              <w:t>Mariusz</w:t>
            </w:r>
          </w:p>
          <w:p w14:paraId="42BF4C5B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7FFC7B0" w14:textId="77777777" w:rsidTr="00331A67">
        <w:tc>
          <w:tcPr>
            <w:tcW w:w="0" w:type="auto"/>
            <w:hideMark/>
          </w:tcPr>
          <w:p w14:paraId="397F417C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93BE2">
              <w:rPr>
                <w:rFonts w:ascii="Times New Roman" w:eastAsia="Times New Roman" w:hAnsi="Times New Roman" w:cs="Times New Roman"/>
                <w:b/>
                <w:lang w:eastAsia="pl-PL"/>
              </w:rPr>
              <w:t>Kobylarz</w:t>
            </w:r>
          </w:p>
          <w:p w14:paraId="620013AD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E5DD667" w14:textId="77777777" w:rsidTr="00331A67">
        <w:tc>
          <w:tcPr>
            <w:tcW w:w="0" w:type="auto"/>
            <w:hideMark/>
          </w:tcPr>
          <w:p w14:paraId="6A9C7DBB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14:paraId="10906420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27A7408" w14:textId="77777777" w:rsidTr="00331A67">
        <w:tc>
          <w:tcPr>
            <w:tcW w:w="0" w:type="auto"/>
            <w:hideMark/>
          </w:tcPr>
          <w:p w14:paraId="40F6D86D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58D9B17A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A94CC94" w14:textId="77777777" w:rsidTr="00331A67">
        <w:tc>
          <w:tcPr>
            <w:tcW w:w="0" w:type="auto"/>
            <w:hideMark/>
          </w:tcPr>
          <w:p w14:paraId="1EC2212A" w14:textId="77777777"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D4646">
              <w:rPr>
                <w:rFonts w:ascii="Times New Roman" w:eastAsia="Times New Roman" w:hAnsi="Times New Roman" w:cs="Times New Roman"/>
                <w:lang w:eastAsia="pl-PL"/>
              </w:rPr>
              <w:t xml:space="preserve">Wiceprezes Sądu Rejonowego w </w:t>
            </w:r>
            <w:r w:rsidR="00C93BE2">
              <w:rPr>
                <w:rFonts w:ascii="Times New Roman" w:eastAsia="Times New Roman" w:hAnsi="Times New Roman" w:cs="Times New Roman"/>
                <w:lang w:eastAsia="pl-PL"/>
              </w:rPr>
              <w:t>Mielcu</w:t>
            </w:r>
            <w:r w:rsidR="002558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F0B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187EFBF6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46AC9E11" w14:textId="77777777" w:rsidTr="00C3339B">
        <w:trPr>
          <w:trHeight w:val="108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9793D28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5B2BF6E1" w14:textId="77777777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40AAFD4A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14:paraId="7AC3DAC4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42E609F7" w14:textId="77777777" w:rsidTr="0058405F">
        <w:trPr>
          <w:trHeight w:val="1440"/>
        </w:trPr>
        <w:tc>
          <w:tcPr>
            <w:tcW w:w="0" w:type="auto"/>
            <w:tcBorders>
              <w:bottom w:val="nil"/>
            </w:tcBorders>
          </w:tcPr>
          <w:p w14:paraId="6738DE98" w14:textId="77777777" w:rsidR="00C3339B" w:rsidRPr="002838DD" w:rsidRDefault="00C3339B" w:rsidP="00C3339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0BC0670E" w14:textId="78BDA955" w:rsidR="00C3339B" w:rsidRPr="005A639D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Ca,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</w:t>
            </w:r>
            <w:proofErr w:type="spellStart"/>
            <w:r w:rsidR="00C311EE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 o ubezwłasnowolnienie / uchylenie ubezwłasnowolnienia – 0 %  </w:t>
            </w:r>
          </w:p>
          <w:p w14:paraId="6F3E44E5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50505AF1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0E191D7A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748C9581" w14:textId="77777777" w:rsidR="00C3339B" w:rsidRPr="005C5DC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18014E35" w14:textId="77777777" w:rsidTr="00331A67">
        <w:tc>
          <w:tcPr>
            <w:tcW w:w="0" w:type="auto"/>
            <w:hideMark/>
          </w:tcPr>
          <w:p w14:paraId="35BDAABD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484BF0AC" w14:textId="77777777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z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ze względu na przydział tych spraw referendarzowi sądowemu.</w:t>
            </w:r>
          </w:p>
          <w:p w14:paraId="245CD26C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D6355CA" w14:textId="77777777" w:rsidTr="00331A67">
        <w:tc>
          <w:tcPr>
            <w:tcW w:w="0" w:type="auto"/>
            <w:hideMark/>
          </w:tcPr>
          <w:p w14:paraId="0521F9FC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037FEAE7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4033F2F7" w14:textId="77777777" w:rsidTr="00331A67">
        <w:tc>
          <w:tcPr>
            <w:tcW w:w="0" w:type="auto"/>
            <w:hideMark/>
          </w:tcPr>
          <w:p w14:paraId="46DF173A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14:paraId="778AD4AC" w14:textId="77777777"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14:paraId="240DCB10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3FCB284" w14:textId="77777777"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3059420E" w14:textId="77777777"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47CD3A" w14:textId="5429C802" w:rsidR="007D111C" w:rsidRDefault="007D111C" w:rsidP="007D111C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61EACECA" w14:textId="080C01F7" w:rsidR="00675F5B" w:rsidRDefault="00675F5B" w:rsidP="007D111C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4FB40765" w14:textId="77777777" w:rsidR="00675F5B" w:rsidRDefault="00675F5B" w:rsidP="007D111C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45B19A0B" w14:textId="77777777" w:rsidR="00675F5B" w:rsidRDefault="00675F5B" w:rsidP="0067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24 czerwca 2022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Prezes Sądu Okręgowego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6F76B5" w14:textId="77777777" w:rsidR="00675F5B" w:rsidRDefault="00675F5B" w:rsidP="0067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Szymon Rożek </w:t>
      </w:r>
    </w:p>
    <w:p w14:paraId="3C99287A" w14:textId="77777777" w:rsidR="007D111C" w:rsidRDefault="007D111C" w:rsidP="007D11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7D111C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2D0D"/>
    <w:rsid w:val="000136DA"/>
    <w:rsid w:val="000215E7"/>
    <w:rsid w:val="00062240"/>
    <w:rsid w:val="00094634"/>
    <w:rsid w:val="000B0ACF"/>
    <w:rsid w:val="000D071E"/>
    <w:rsid w:val="001142A5"/>
    <w:rsid w:val="00122BDE"/>
    <w:rsid w:val="00185FD3"/>
    <w:rsid w:val="001C2217"/>
    <w:rsid w:val="001D0CE6"/>
    <w:rsid w:val="001D7843"/>
    <w:rsid w:val="0020369F"/>
    <w:rsid w:val="00203B08"/>
    <w:rsid w:val="0024522E"/>
    <w:rsid w:val="002558DB"/>
    <w:rsid w:val="0026170C"/>
    <w:rsid w:val="00290B79"/>
    <w:rsid w:val="00292364"/>
    <w:rsid w:val="002A388E"/>
    <w:rsid w:val="00320CF5"/>
    <w:rsid w:val="00331A67"/>
    <w:rsid w:val="00385C6C"/>
    <w:rsid w:val="003919D8"/>
    <w:rsid w:val="003A1218"/>
    <w:rsid w:val="003B4965"/>
    <w:rsid w:val="0041166D"/>
    <w:rsid w:val="0041346F"/>
    <w:rsid w:val="00431382"/>
    <w:rsid w:val="00433F05"/>
    <w:rsid w:val="004616BA"/>
    <w:rsid w:val="00464094"/>
    <w:rsid w:val="0046603C"/>
    <w:rsid w:val="00484CE7"/>
    <w:rsid w:val="004A231A"/>
    <w:rsid w:val="004B34B1"/>
    <w:rsid w:val="004C5318"/>
    <w:rsid w:val="004D1CB0"/>
    <w:rsid w:val="004E42A7"/>
    <w:rsid w:val="004F58F5"/>
    <w:rsid w:val="00504B45"/>
    <w:rsid w:val="005238F0"/>
    <w:rsid w:val="0052797B"/>
    <w:rsid w:val="00563D57"/>
    <w:rsid w:val="00583DFC"/>
    <w:rsid w:val="0058405F"/>
    <w:rsid w:val="005B34C3"/>
    <w:rsid w:val="005B4B9A"/>
    <w:rsid w:val="005C5DC1"/>
    <w:rsid w:val="005D4646"/>
    <w:rsid w:val="005F5CF2"/>
    <w:rsid w:val="00611D73"/>
    <w:rsid w:val="00630A47"/>
    <w:rsid w:val="00631ECB"/>
    <w:rsid w:val="00641180"/>
    <w:rsid w:val="00644A38"/>
    <w:rsid w:val="00653946"/>
    <w:rsid w:val="00675F5B"/>
    <w:rsid w:val="006F58E8"/>
    <w:rsid w:val="00734905"/>
    <w:rsid w:val="007529B5"/>
    <w:rsid w:val="00757A91"/>
    <w:rsid w:val="007605CE"/>
    <w:rsid w:val="0076796F"/>
    <w:rsid w:val="00781E60"/>
    <w:rsid w:val="00786C17"/>
    <w:rsid w:val="007B5F42"/>
    <w:rsid w:val="007D111C"/>
    <w:rsid w:val="00836A1D"/>
    <w:rsid w:val="008402D6"/>
    <w:rsid w:val="00856FAE"/>
    <w:rsid w:val="008658ED"/>
    <w:rsid w:val="008A3509"/>
    <w:rsid w:val="008B7CC5"/>
    <w:rsid w:val="008C7482"/>
    <w:rsid w:val="008F0B12"/>
    <w:rsid w:val="00933AE9"/>
    <w:rsid w:val="009377BF"/>
    <w:rsid w:val="009556F0"/>
    <w:rsid w:val="009E6E87"/>
    <w:rsid w:val="00A06EE0"/>
    <w:rsid w:val="00A11D6A"/>
    <w:rsid w:val="00A57785"/>
    <w:rsid w:val="00A673E9"/>
    <w:rsid w:val="00A87241"/>
    <w:rsid w:val="00AC3468"/>
    <w:rsid w:val="00AC3EA9"/>
    <w:rsid w:val="00AF1908"/>
    <w:rsid w:val="00AF2081"/>
    <w:rsid w:val="00B01C43"/>
    <w:rsid w:val="00B0492D"/>
    <w:rsid w:val="00B12E06"/>
    <w:rsid w:val="00B9708D"/>
    <w:rsid w:val="00BF6FF3"/>
    <w:rsid w:val="00C07798"/>
    <w:rsid w:val="00C311EE"/>
    <w:rsid w:val="00C3339B"/>
    <w:rsid w:val="00C6409E"/>
    <w:rsid w:val="00C65E13"/>
    <w:rsid w:val="00C7655D"/>
    <w:rsid w:val="00C85200"/>
    <w:rsid w:val="00C91EF4"/>
    <w:rsid w:val="00C93BE2"/>
    <w:rsid w:val="00CC489C"/>
    <w:rsid w:val="00D01F22"/>
    <w:rsid w:val="00D07FA9"/>
    <w:rsid w:val="00D532CE"/>
    <w:rsid w:val="00D771FB"/>
    <w:rsid w:val="00D87B74"/>
    <w:rsid w:val="00DA4FD9"/>
    <w:rsid w:val="00DD2562"/>
    <w:rsid w:val="00DD33AB"/>
    <w:rsid w:val="00DF12D3"/>
    <w:rsid w:val="00DF2C48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1B32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14</cp:revision>
  <cp:lastPrinted>2022-06-24T07:11:00Z</cp:lastPrinted>
  <dcterms:created xsi:type="dcterms:W3CDTF">2021-09-27T09:50:00Z</dcterms:created>
  <dcterms:modified xsi:type="dcterms:W3CDTF">2022-06-24T07:11:00Z</dcterms:modified>
</cp:coreProperties>
</file>